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5A" w:rsidRPr="002E33F1" w:rsidRDefault="00BA655A" w:rsidP="00BA655A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Zamawiający:</w:t>
      </w: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CENTRALNY INSTYTUT OCHRONY PRACY –</w:t>
      </w: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Państwowy Instytut Badawczy</w:t>
      </w: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ul. Czerniakowska 16</w:t>
      </w:r>
    </w:p>
    <w:p w:rsidR="00BA655A" w:rsidRPr="002E33F1" w:rsidRDefault="00BA655A" w:rsidP="00BA655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  <w:r w:rsidRPr="002E33F1">
        <w:rPr>
          <w:rFonts w:ascii="Arial" w:hAnsi="Arial" w:cs="Arial"/>
          <w:b/>
          <w:color w:val="000000"/>
          <w:sz w:val="24"/>
          <w:szCs w:val="24"/>
        </w:rPr>
        <w:t>00-701 Warszawa</w:t>
      </w:r>
    </w:p>
    <w:p w:rsidR="00BA655A" w:rsidRDefault="00BA655A" w:rsidP="00BA655A">
      <w:pPr>
        <w:rPr>
          <w:color w:val="000000"/>
        </w:rPr>
      </w:pPr>
    </w:p>
    <w:p w:rsidR="00BA655A" w:rsidRPr="003E37E9" w:rsidRDefault="00BA655A" w:rsidP="00BA655A">
      <w:pPr>
        <w:jc w:val="center"/>
        <w:rPr>
          <w:rFonts w:ascii="Arial" w:hAnsi="Arial" w:cs="Arial"/>
          <w:b/>
          <w:color w:val="000000"/>
          <w:sz w:val="24"/>
        </w:rPr>
      </w:pPr>
      <w:r w:rsidRPr="003E37E9">
        <w:rPr>
          <w:rFonts w:ascii="Arial" w:hAnsi="Arial" w:cs="Arial"/>
          <w:b/>
          <w:color w:val="000000"/>
          <w:sz w:val="24"/>
        </w:rPr>
        <w:t>FORMULARZ OFERTOWY</w:t>
      </w:r>
    </w:p>
    <w:tbl>
      <w:tblPr>
        <w:tblW w:w="100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58"/>
        <w:gridCol w:w="1454"/>
        <w:gridCol w:w="683"/>
        <w:gridCol w:w="272"/>
        <w:gridCol w:w="150"/>
        <w:gridCol w:w="842"/>
        <w:gridCol w:w="1004"/>
        <w:gridCol w:w="1559"/>
        <w:gridCol w:w="1417"/>
        <w:gridCol w:w="25"/>
      </w:tblGrid>
      <w:tr w:rsidR="00BA655A" w:rsidRPr="00560AE7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548DD4"/>
          </w:tcPr>
          <w:p w:rsidR="00BA655A" w:rsidRPr="00B843CC" w:rsidRDefault="00BA655A" w:rsidP="00882426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OFERTA w postępowaniu o udzielenie zamówienia, do którego nie mają zastosowania przepisy ustawy </w:t>
            </w:r>
            <w:proofErr w:type="spellStart"/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</w:rPr>
              <w:t>Pzp</w:t>
            </w:r>
            <w:proofErr w:type="spellEnd"/>
            <w:r w:rsidRPr="00B843CC"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 na:</w:t>
            </w:r>
          </w:p>
          <w:p w:rsidR="00BA655A" w:rsidRPr="00F36EF7" w:rsidRDefault="00BA655A" w:rsidP="008824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4"/>
                <w:u w:val="single"/>
              </w:rPr>
            </w:pPr>
            <w:r w:rsidRPr="00F36EF7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„</w:t>
            </w:r>
            <w:r w:rsidRPr="00F36EF7">
              <w:rPr>
                <w:rFonts w:ascii="Arial" w:hAnsi="Arial" w:cs="Arial"/>
                <w:b/>
                <w:color w:val="FFFFFF"/>
                <w:sz w:val="24"/>
                <w:u w:val="single"/>
              </w:rPr>
              <w:t>Usługa hotelowa polegająca na zapewnieniu noclegu wraz z</w:t>
            </w:r>
            <w:r>
              <w:rPr>
                <w:rFonts w:ascii="Arial" w:hAnsi="Arial" w:cs="Arial"/>
                <w:b/>
                <w:color w:val="FFFFFF"/>
                <w:sz w:val="24"/>
                <w:u w:val="single"/>
              </w:rPr>
              <w:t>e</w:t>
            </w:r>
            <w:r w:rsidRPr="00F36EF7">
              <w:rPr>
                <w:rFonts w:ascii="Arial" w:hAnsi="Arial" w:cs="Arial"/>
                <w:b/>
                <w:color w:val="FFFFFF"/>
                <w:sz w:val="24"/>
                <w:u w:val="single"/>
              </w:rPr>
              <w:t> śniadaniem</w:t>
            </w:r>
            <w:r w:rsidRPr="00F36EF7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”</w:t>
            </w:r>
          </w:p>
          <w:p w:rsidR="00BA655A" w:rsidRPr="002E33F1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F36EF7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znak sprawy: 1</w:t>
            </w:r>
            <w:r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8</w:t>
            </w:r>
            <w:r w:rsidRPr="00F36EF7">
              <w:rPr>
                <w:rFonts w:ascii="Arial" w:hAnsi="Arial" w:cs="Arial"/>
                <w:b/>
                <w:color w:val="FFFFFF"/>
                <w:sz w:val="24"/>
                <w:szCs w:val="28"/>
                <w:u w:val="single"/>
              </w:rPr>
              <w:t>-TP-2019</w:t>
            </w: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A655A" w:rsidRPr="00B843CC" w:rsidRDefault="00BA655A" w:rsidP="00BA655A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B843CC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Pr="002C38A1" w:rsidRDefault="00BA655A" w:rsidP="00475A42">
            <w:pPr>
              <w:spacing w:after="0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BA655A" w:rsidRPr="002C38A1" w:rsidRDefault="00BA655A" w:rsidP="00882426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Pr="002C38A1" w:rsidRDefault="00BA655A" w:rsidP="00882426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2C38A1">
              <w:rPr>
                <w:rFonts w:ascii="Arial" w:hAnsi="Arial" w:cs="Arial"/>
                <w:sz w:val="20"/>
                <w:szCs w:val="28"/>
              </w:rPr>
              <w:t>Adres lub siedziba</w:t>
            </w:r>
            <w:r w:rsidRPr="002C38A1">
              <w:rPr>
                <w:rStyle w:val="Odwoanieprzypisudolnego"/>
                <w:rFonts w:ascii="Arial" w:hAnsi="Arial" w:cs="Arial"/>
                <w:sz w:val="20"/>
                <w:szCs w:val="28"/>
              </w:rPr>
              <w:footnoteReference w:id="1"/>
            </w:r>
            <w:r w:rsidRPr="002C38A1">
              <w:rPr>
                <w:rFonts w:ascii="Arial" w:hAnsi="Arial" w:cs="Arial"/>
                <w:sz w:val="20"/>
                <w:szCs w:val="28"/>
              </w:rPr>
              <w:t xml:space="preserve"> ………………………………………………………………………………………………</w:t>
            </w: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4138" w:type="dxa"/>
            <w:gridSpan w:val="3"/>
          </w:tcPr>
          <w:p w:rsidR="00BA655A" w:rsidRPr="00356D90" w:rsidRDefault="00BA655A" w:rsidP="00882426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KRS (jeśli dotyczy)</w:t>
            </w:r>
          </w:p>
        </w:tc>
        <w:tc>
          <w:tcPr>
            <w:tcW w:w="5927" w:type="dxa"/>
            <w:gridSpan w:val="7"/>
          </w:tcPr>
          <w:p w:rsidR="00BA655A" w:rsidRPr="00356D90" w:rsidRDefault="00BA655A" w:rsidP="00882426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4138" w:type="dxa"/>
            <w:gridSpan w:val="3"/>
          </w:tcPr>
          <w:p w:rsidR="00BA655A" w:rsidRPr="00356D90" w:rsidRDefault="00BA655A" w:rsidP="00882426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Numer NIP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(jeśli dotyczy)</w:t>
            </w: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927" w:type="dxa"/>
            <w:gridSpan w:val="7"/>
          </w:tcPr>
          <w:p w:rsidR="00BA655A" w:rsidRPr="00356D90" w:rsidRDefault="00BA655A" w:rsidP="00882426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4138" w:type="dxa"/>
            <w:gridSpan w:val="3"/>
          </w:tcPr>
          <w:p w:rsidR="00BA655A" w:rsidRPr="00356D90" w:rsidRDefault="00BA655A" w:rsidP="00882426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927" w:type="dxa"/>
            <w:gridSpan w:val="7"/>
          </w:tcPr>
          <w:p w:rsidR="00BA655A" w:rsidRPr="00356D90" w:rsidRDefault="00BA655A" w:rsidP="00BA655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Imię i nazwisko: …………………………..</w:t>
            </w:r>
          </w:p>
          <w:p w:rsidR="00BA655A" w:rsidRPr="00356D90" w:rsidRDefault="00BA655A" w:rsidP="00BA655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tel.: …………………………………………</w:t>
            </w:r>
          </w:p>
          <w:p w:rsidR="00BA655A" w:rsidRPr="00356D90" w:rsidRDefault="00BA655A" w:rsidP="00BA655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adres e-mail: ………………………………</w:t>
            </w:r>
          </w:p>
        </w:tc>
      </w:tr>
      <w:tr w:rsidR="00BA655A" w:rsidRPr="00E07036" w:rsidTr="00882426">
        <w:trPr>
          <w:gridAfter w:val="1"/>
          <w:wAfter w:w="25" w:type="dxa"/>
        </w:trPr>
        <w:tc>
          <w:tcPr>
            <w:tcW w:w="4138" w:type="dxa"/>
            <w:gridSpan w:val="3"/>
          </w:tcPr>
          <w:p w:rsidR="00BA655A" w:rsidRPr="00356D90" w:rsidRDefault="00BA655A" w:rsidP="008824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90">
              <w:rPr>
                <w:rFonts w:ascii="Arial" w:hAnsi="Arial" w:cs="Arial"/>
                <w:color w:val="000000"/>
                <w:sz w:val="20"/>
                <w:szCs w:val="20"/>
              </w:rPr>
              <w:t>Nr konta bankowego, na które będzie kierowane wynagrodzenie dla Wykonawcy, w przypadku podpisania umowy</w:t>
            </w:r>
          </w:p>
        </w:tc>
        <w:tc>
          <w:tcPr>
            <w:tcW w:w="5927" w:type="dxa"/>
            <w:gridSpan w:val="7"/>
          </w:tcPr>
          <w:p w:rsidR="00BA655A" w:rsidRPr="00356D90" w:rsidRDefault="00BA655A" w:rsidP="00882426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55A" w:rsidRPr="0062644F" w:rsidTr="00882426">
        <w:trPr>
          <w:gridAfter w:val="1"/>
          <w:wAfter w:w="25" w:type="dxa"/>
          <w:trHeight w:val="691"/>
        </w:trPr>
        <w:tc>
          <w:tcPr>
            <w:tcW w:w="10065" w:type="dxa"/>
            <w:gridSpan w:val="10"/>
            <w:shd w:val="clear" w:color="auto" w:fill="17365D"/>
          </w:tcPr>
          <w:p w:rsidR="00BA655A" w:rsidRPr="0064654C" w:rsidRDefault="00BA655A" w:rsidP="00BA655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6340">
              <w:rPr>
                <w:rFonts w:ascii="Arial" w:hAnsi="Arial" w:cs="Arial"/>
                <w:b/>
                <w:color w:val="FFFFFF"/>
                <w:sz w:val="24"/>
                <w:szCs w:val="24"/>
              </w:rPr>
              <w:t>OFERUJEMY REALIZACJĘ ZAMÓWIENIA NA WARUNKACH OKREŚ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LONYCH W ZAPYTANIU OFERTOWYM DLA: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C6D9F1"/>
          </w:tcPr>
          <w:p w:rsidR="00BA655A" w:rsidRPr="0064654C" w:rsidRDefault="00BA655A" w:rsidP="0088242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Część 1-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Hotel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nr 1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Pr="007771CB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X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netto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w PLN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Stawka VAT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brutto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w PLN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Oferujemy standard </w:t>
            </w: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hotelu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:</w:t>
            </w:r>
          </w:p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…………………………………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……………….</w:t>
            </w: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.</w:t>
            </w:r>
          </w:p>
          <w:p w:rsidR="00BA655A" w:rsidRPr="006930C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</w:pP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(nie mniejszy niż określony </w:t>
            </w:r>
            <w:r w:rsidRPr="00194708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>dla hoteli zaszeregowanych do kategorii Hotel 2 – gwiazdkowy)</w:t>
            </w: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:rsidR="00BA655A" w:rsidRPr="007771CB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Doba hotelowa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: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od 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godz.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shd w:val="clear" w:color="auto" w:fill="D9D9D9"/>
                <w:lang w:eastAsia="zh-CN" w:bidi="hi-IN"/>
              </w:rPr>
              <w:t>…………do……..</w:t>
            </w:r>
          </w:p>
          <w:p w:rsidR="00BA655A" w:rsidRPr="002965A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Wyżywienie: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śniadanie wliczone w cenę, </w:t>
            </w:r>
            <w:r w:rsidRPr="00812826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według hotelowego menu.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Wydawane od godz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do godz.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C6D9F1"/>
          </w:tcPr>
          <w:p w:rsidR="00BA655A" w:rsidRPr="002965AC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ZA 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ŁĄCZN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CEN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Ę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OFERTOW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8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NOCLEGÓW X CENA JEDN. NOCLEGU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684" w:type="dxa"/>
            <w:gridSpan w:val="2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……….. zł</w:t>
            </w:r>
          </w:p>
        </w:tc>
        <w:tc>
          <w:tcPr>
            <w:tcW w:w="4972" w:type="dxa"/>
            <w:gridSpan w:val="5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684" w:type="dxa"/>
            <w:gridSpan w:val="2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BA655A" w:rsidRPr="00100C33" w:rsidRDefault="00BA655A" w:rsidP="0088242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(…..% VAT)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4972" w:type="dxa"/>
            <w:gridSpan w:val="5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684" w:type="dxa"/>
            <w:gridSpan w:val="2"/>
            <w:shd w:val="clear" w:color="auto" w:fill="auto"/>
          </w:tcPr>
          <w:p w:rsidR="00BA655A" w:rsidRPr="00F702B6" w:rsidRDefault="00BA655A" w:rsidP="00882426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 zł</w:t>
            </w:r>
          </w:p>
        </w:tc>
        <w:tc>
          <w:tcPr>
            <w:tcW w:w="4972" w:type="dxa"/>
            <w:gridSpan w:val="5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auto"/>
          </w:tcPr>
          <w:p w:rsidR="00BA655A" w:rsidRDefault="00BA655A" w:rsidP="00882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Dla części 1: </w:t>
            </w:r>
            <w:r w:rsidRPr="009B093B">
              <w:rPr>
                <w:rFonts w:ascii="Arial" w:hAnsi="Arial" w:cs="Arial"/>
                <w:b/>
                <w:sz w:val="20"/>
                <w:szCs w:val="20"/>
              </w:rPr>
              <w:t>Adres internetowy (link</w:t>
            </w:r>
            <w:r w:rsidRPr="006D4F0D">
              <w:rPr>
                <w:rFonts w:ascii="Arial" w:hAnsi="Arial" w:cs="Arial"/>
                <w:sz w:val="20"/>
                <w:szCs w:val="20"/>
              </w:rPr>
              <w:t>) wskazujący możliwość zapoznania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z warunkami obiektu, zdjęciami pokoi: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https://…………………………….................................................................................................................</w:t>
            </w:r>
          </w:p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Hotel </w:t>
            </w:r>
            <w:r w:rsidRPr="007E200B">
              <w:rPr>
                <w:rFonts w:ascii="Arial" w:hAnsi="Arial" w:cs="Arial"/>
                <w:sz w:val="20"/>
                <w:szCs w:val="20"/>
              </w:rPr>
              <w:t xml:space="preserve">znajduje się w odległości </w:t>
            </w:r>
            <w:r w:rsidRPr="007E200B">
              <w:rPr>
                <w:rFonts w:ascii="Arial" w:hAnsi="Arial" w:cs="Arial"/>
                <w:sz w:val="20"/>
                <w:szCs w:val="20"/>
                <w:highlight w:val="lightGray"/>
              </w:rPr>
              <w:t>………………..</w:t>
            </w:r>
            <w:r w:rsidR="007E200B" w:rsidRPr="007E20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200B" w:rsidRPr="007E200B">
              <w:rPr>
                <w:rFonts w:ascii="Arial" w:hAnsi="Arial" w:cs="Arial"/>
                <w:sz w:val="20"/>
                <w:szCs w:val="20"/>
              </w:rPr>
              <w:t>od ośrodka dotyczącego danej części zamówienia.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F2DBDB"/>
          </w:tcPr>
          <w:p w:rsidR="00BA655A" w:rsidRPr="00293EE4" w:rsidRDefault="00BA655A" w:rsidP="0088242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Część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Hotel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nr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A655A" w:rsidRPr="00293EE4" w:rsidTr="00882426"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Pr="007771CB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X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netto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w PLN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Stawka VAT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brutto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w PLN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</w:tr>
      <w:tr w:rsidR="00BA655A" w:rsidRPr="00293EE4" w:rsidTr="00882426"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Oferujemy standard </w:t>
            </w: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hotelu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:</w:t>
            </w:r>
          </w:p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…………………………………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……………….</w:t>
            </w: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.</w:t>
            </w:r>
          </w:p>
          <w:p w:rsidR="00BA655A" w:rsidRPr="006930C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</w:pP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(nie mniejszy niż określony </w:t>
            </w:r>
            <w:r w:rsidRPr="00194708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>dla hoteli zaszeregowanych do kategorii Hotel 2 – gwiazdkowy)</w:t>
            </w: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:rsidR="00BA655A" w:rsidRPr="007771CB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Doba hotelowa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: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od 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godz.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shd w:val="clear" w:color="auto" w:fill="D9D9D9"/>
                <w:lang w:eastAsia="zh-CN" w:bidi="hi-IN"/>
              </w:rPr>
              <w:t>…………do……..</w:t>
            </w:r>
          </w:p>
          <w:p w:rsidR="00BA655A" w:rsidRPr="002965A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Wyżywienie: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śniadanie wliczone w cenę, </w:t>
            </w:r>
            <w:r w:rsidRPr="00812826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według hotelowego menu.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Wydawane od godz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do godz.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F2DBDB"/>
          </w:tcPr>
          <w:p w:rsidR="00BA655A" w:rsidRPr="002965AC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 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ŁĄCZN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CEN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Ę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OFERTOW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6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NOCLEGÓW X CENA JEDN. NOCLEGU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………..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100C33" w:rsidRDefault="00BA655A" w:rsidP="0088242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(…..% VAT)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auto"/>
          </w:tcPr>
          <w:p w:rsidR="00BA655A" w:rsidRDefault="00BA655A" w:rsidP="00882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Dla części 2: </w:t>
            </w:r>
            <w:r w:rsidRPr="009B093B">
              <w:rPr>
                <w:rFonts w:ascii="Arial" w:hAnsi="Arial" w:cs="Arial"/>
                <w:b/>
                <w:sz w:val="20"/>
                <w:szCs w:val="20"/>
              </w:rPr>
              <w:t>Adres internetowy (link</w:t>
            </w:r>
            <w:r w:rsidRPr="006D4F0D">
              <w:rPr>
                <w:rFonts w:ascii="Arial" w:hAnsi="Arial" w:cs="Arial"/>
                <w:sz w:val="20"/>
                <w:szCs w:val="20"/>
              </w:rPr>
              <w:t>) wskazujący możliwość zapoznania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z warunkami obiektu, zdjęciami pokoi: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https://…………………………….................................................................................................................</w:t>
            </w:r>
          </w:p>
          <w:p w:rsidR="00BA655A" w:rsidRPr="00293EE4" w:rsidRDefault="007E200B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Hotel </w:t>
            </w:r>
            <w:r w:rsidRPr="007E200B">
              <w:rPr>
                <w:rFonts w:ascii="Arial" w:hAnsi="Arial" w:cs="Arial"/>
                <w:sz w:val="20"/>
                <w:szCs w:val="20"/>
              </w:rPr>
              <w:t xml:space="preserve">znajduje się w odległości </w:t>
            </w:r>
            <w:r w:rsidRPr="007E200B">
              <w:rPr>
                <w:rFonts w:ascii="Arial" w:hAnsi="Arial" w:cs="Arial"/>
                <w:sz w:val="20"/>
                <w:szCs w:val="20"/>
                <w:highlight w:val="lightGray"/>
              </w:rPr>
              <w:t>………………..</w:t>
            </w:r>
            <w:r w:rsidRPr="007E200B">
              <w:rPr>
                <w:rFonts w:ascii="Arial" w:hAnsi="Arial" w:cs="Arial"/>
                <w:sz w:val="20"/>
                <w:szCs w:val="20"/>
              </w:rPr>
              <w:t xml:space="preserve"> od ośrodka dotyczącego danej części zamówienia.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C6D9F1"/>
          </w:tcPr>
          <w:p w:rsidR="00BA655A" w:rsidRPr="00293EE4" w:rsidRDefault="00BA655A" w:rsidP="0088242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Część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Hotel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nr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Pr="007771CB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X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netto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w PLN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Stawka VAT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brutto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w PLN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Oferujemy standard </w:t>
            </w: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hotelu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:</w:t>
            </w:r>
          </w:p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…………………………………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……………….</w:t>
            </w: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.</w:t>
            </w:r>
          </w:p>
          <w:p w:rsidR="00BA655A" w:rsidRPr="006930C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</w:pP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(nie mniejszy niż określony </w:t>
            </w:r>
            <w:r w:rsidRPr="00194708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>dla hoteli zaszeregowanych do kategorii Hotel 2 – gwiazdkowy)</w:t>
            </w: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:rsidR="00BA655A" w:rsidRPr="007771CB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lastRenderedPageBreak/>
              <w:t>Doba hotelowa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: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od 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godz.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shd w:val="clear" w:color="auto" w:fill="D9D9D9"/>
                <w:lang w:eastAsia="zh-CN" w:bidi="hi-IN"/>
              </w:rPr>
              <w:t>…………do……..</w:t>
            </w:r>
          </w:p>
          <w:p w:rsidR="00BA655A" w:rsidRPr="002965A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Wyżywienie: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śniadanie wliczone w cenę, </w:t>
            </w:r>
            <w:r w:rsidRPr="00812826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według hotelowego menu.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Wydawane od godz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do godz.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lastRenderedPageBreak/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C6D9F1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ZA 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ŁĄCZN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CEN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Ę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OFERTOW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9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NOCLEGÓW X CENA JEDN. NOCLEGU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………..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100C33" w:rsidRDefault="00BA655A" w:rsidP="0088242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(…..% VAT)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auto"/>
          </w:tcPr>
          <w:p w:rsidR="00BA655A" w:rsidRDefault="00BA655A" w:rsidP="00882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Dla części 3: </w:t>
            </w:r>
            <w:r w:rsidRPr="009B093B">
              <w:rPr>
                <w:rFonts w:ascii="Arial" w:hAnsi="Arial" w:cs="Arial"/>
                <w:b/>
                <w:sz w:val="20"/>
                <w:szCs w:val="20"/>
              </w:rPr>
              <w:t>Adres internetowy (link</w:t>
            </w:r>
            <w:r w:rsidRPr="006D4F0D">
              <w:rPr>
                <w:rFonts w:ascii="Arial" w:hAnsi="Arial" w:cs="Arial"/>
                <w:sz w:val="20"/>
                <w:szCs w:val="20"/>
              </w:rPr>
              <w:t>) wskazujący możliwość zapoznania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z warunkami obiektu, zdjęciami pokoi: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https://…………………………….................................................................................................................</w:t>
            </w:r>
          </w:p>
          <w:p w:rsidR="00BA655A" w:rsidRPr="00293EE4" w:rsidRDefault="007E200B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Hotel </w:t>
            </w:r>
            <w:r w:rsidRPr="007E200B">
              <w:rPr>
                <w:rFonts w:ascii="Arial" w:hAnsi="Arial" w:cs="Arial"/>
                <w:sz w:val="20"/>
                <w:szCs w:val="20"/>
              </w:rPr>
              <w:t xml:space="preserve">znajduje się w odległości </w:t>
            </w:r>
            <w:r w:rsidRPr="007E200B">
              <w:rPr>
                <w:rFonts w:ascii="Arial" w:hAnsi="Arial" w:cs="Arial"/>
                <w:sz w:val="20"/>
                <w:szCs w:val="20"/>
                <w:highlight w:val="lightGray"/>
              </w:rPr>
              <w:t>………………..</w:t>
            </w:r>
            <w:r w:rsidRPr="007E200B">
              <w:rPr>
                <w:rFonts w:ascii="Arial" w:hAnsi="Arial" w:cs="Arial"/>
                <w:sz w:val="20"/>
                <w:szCs w:val="20"/>
              </w:rPr>
              <w:t xml:space="preserve"> od ośrodka dotyczącego danej części zamówienia.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F2DBDB"/>
          </w:tcPr>
          <w:p w:rsidR="00BA655A" w:rsidRPr="00293EE4" w:rsidRDefault="00BA655A" w:rsidP="0088242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Część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Hotel</w:t>
            </w:r>
            <w:r w:rsidRPr="0064654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nr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Pr="007771CB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X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netto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w PLN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Stawka VAT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(jeśli dotyczy)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 xml:space="preserve">Cena jedn. brutto 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w PLN</w:t>
            </w:r>
          </w:p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 w:rsidRPr="00A86D1E"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(1 nocleg/ 1 os wraz z śniadaniem)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5243" w:type="dxa"/>
            <w:gridSpan w:val="6"/>
            <w:shd w:val="clear" w:color="auto" w:fill="auto"/>
            <w:vAlign w:val="center"/>
          </w:tcPr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Oferujemy standard </w:t>
            </w: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hotelu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:</w:t>
            </w:r>
          </w:p>
          <w:p w:rsidR="00BA655A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…………………………………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……………….</w:t>
            </w:r>
            <w:r w:rsidRPr="001925C5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.</w:t>
            </w:r>
          </w:p>
          <w:p w:rsidR="00BA655A" w:rsidRPr="006930C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</w:pP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(nie mniejszy niż określony </w:t>
            </w:r>
            <w:r w:rsidRPr="00194708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>dla hoteli zaszeregowanych do kategorii Hotel 2 – gwiazdkowy)</w:t>
            </w:r>
            <w:r w:rsidRPr="006930CC">
              <w:rPr>
                <w:rFonts w:ascii="Arial" w:eastAsia="SimSun" w:hAnsi="Arial" w:cs="Arial"/>
                <w:i/>
                <w:kern w:val="3"/>
                <w:sz w:val="18"/>
                <w:szCs w:val="20"/>
                <w:lang w:eastAsia="zh-CN" w:bidi="hi-IN"/>
              </w:rPr>
              <w:t xml:space="preserve"> </w:t>
            </w:r>
          </w:p>
          <w:p w:rsidR="00BA655A" w:rsidRPr="007771CB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Doba hotelowa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: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od 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godz. </w:t>
            </w:r>
            <w:r w:rsidRPr="00A47E4C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shd w:val="clear" w:color="auto" w:fill="D9D9D9"/>
                <w:lang w:eastAsia="zh-CN" w:bidi="hi-IN"/>
              </w:rPr>
              <w:t>…………do……..</w:t>
            </w:r>
          </w:p>
          <w:p w:rsidR="00BA655A" w:rsidRPr="002965AC" w:rsidRDefault="00BA655A" w:rsidP="00882426">
            <w:pPr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7771CB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Wyżywienie:</w:t>
            </w:r>
            <w:r w:rsidRPr="007771C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śniadanie wliczone w cenę, </w:t>
            </w:r>
            <w:r w:rsidRPr="00812826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według hotelowego menu.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Wydawane od godz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 xml:space="preserve">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……….</w:t>
            </w: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do godz. </w:t>
            </w:r>
            <w:r w:rsidRPr="00197C0F">
              <w:rPr>
                <w:rFonts w:ascii="Arial" w:eastAsia="SimSun" w:hAnsi="Arial" w:cs="Arial"/>
                <w:kern w:val="3"/>
                <w:sz w:val="20"/>
                <w:szCs w:val="20"/>
                <w:highlight w:val="lightGray"/>
                <w:lang w:eastAsia="zh-CN" w:bidi="hi-IN"/>
              </w:rPr>
              <w:t>…………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55A" w:rsidRPr="00A86D1E" w:rsidRDefault="00BA655A" w:rsidP="0088242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color w:val="0D0D0D"/>
                <w:kern w:val="3"/>
                <w:sz w:val="20"/>
                <w:szCs w:val="20"/>
                <w:lang w:eastAsia="zh-CN" w:bidi="hi-IN"/>
              </w:rPr>
              <w:t>…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F2DBDB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 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ŁĄCZN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CEN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Ę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OFERTOW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Ą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12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NOCLEGÓW X CENA JEDN. NOCLEGU</w:t>
            </w:r>
            <w:r w:rsidRPr="002965A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Wartość netto 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………..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podatku VAT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100C33" w:rsidRDefault="00BA655A" w:rsidP="0088242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(…..% VAT)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2426" w:type="dxa"/>
            <w:shd w:val="clear" w:color="auto" w:fill="auto"/>
          </w:tcPr>
          <w:p w:rsidR="00BA655A" w:rsidRPr="00F702B6" w:rsidRDefault="00BA655A" w:rsidP="00882426">
            <w:pPr>
              <w:spacing w:before="120" w:after="0" w:line="240" w:lineRule="auto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F702B6">
              <w:rPr>
                <w:rFonts w:ascii="Arial" w:hAnsi="Arial" w:cs="Arial"/>
                <w:b/>
                <w:color w:val="0D0D0D"/>
                <w:sz w:val="20"/>
                <w:szCs w:val="20"/>
              </w:rPr>
              <w:t>Wartość brutto</w:t>
            </w:r>
          </w:p>
        </w:tc>
        <w:tc>
          <w:tcPr>
            <w:tcW w:w="3659" w:type="dxa"/>
            <w:gridSpan w:val="6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……… zł</w:t>
            </w:r>
          </w:p>
        </w:tc>
        <w:tc>
          <w:tcPr>
            <w:tcW w:w="3980" w:type="dxa"/>
            <w:gridSpan w:val="3"/>
            <w:shd w:val="clear" w:color="auto" w:fill="auto"/>
          </w:tcPr>
          <w:p w:rsidR="00BA655A" w:rsidRPr="00293EE4" w:rsidRDefault="00BA655A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EE4">
              <w:rPr>
                <w:rFonts w:ascii="Arial" w:hAnsi="Arial" w:cs="Arial"/>
                <w:color w:val="000000"/>
                <w:sz w:val="20"/>
                <w:szCs w:val="20"/>
              </w:rPr>
              <w:t>słownie: ………………………………………….</w:t>
            </w:r>
          </w:p>
        </w:tc>
      </w:tr>
      <w:tr w:rsidR="00BA655A" w:rsidRPr="00293EE4" w:rsidTr="00882426">
        <w:trPr>
          <w:gridAfter w:val="1"/>
          <w:wAfter w:w="25" w:type="dxa"/>
        </w:trPr>
        <w:tc>
          <w:tcPr>
            <w:tcW w:w="10065" w:type="dxa"/>
            <w:gridSpan w:val="10"/>
            <w:shd w:val="clear" w:color="auto" w:fill="auto"/>
          </w:tcPr>
          <w:p w:rsidR="00BA655A" w:rsidRDefault="00BA655A" w:rsidP="00882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Dla części 4: </w:t>
            </w:r>
            <w:r w:rsidRPr="009B093B">
              <w:rPr>
                <w:rFonts w:ascii="Arial" w:hAnsi="Arial" w:cs="Arial"/>
                <w:b/>
                <w:sz w:val="20"/>
                <w:szCs w:val="20"/>
              </w:rPr>
              <w:t>Adres internetowy (link</w:t>
            </w:r>
            <w:r w:rsidRPr="006D4F0D">
              <w:rPr>
                <w:rFonts w:ascii="Arial" w:hAnsi="Arial" w:cs="Arial"/>
                <w:sz w:val="20"/>
                <w:szCs w:val="20"/>
              </w:rPr>
              <w:t>) wskazujący możliwość zapoznania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z warunkami obiektu, zdjęciami pokoi: </w:t>
            </w:r>
            <w:r w:rsidRPr="00310938">
              <w:rPr>
                <w:rFonts w:ascii="Arial" w:hAnsi="Arial" w:cs="Arial"/>
                <w:sz w:val="20"/>
                <w:szCs w:val="20"/>
                <w:highlight w:val="lightGray"/>
              </w:rPr>
              <w:t>https://…………………………….................................................................................................................</w:t>
            </w:r>
          </w:p>
          <w:p w:rsidR="00BA655A" w:rsidRPr="00293EE4" w:rsidRDefault="007E200B" w:rsidP="0088242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Hotel </w:t>
            </w:r>
            <w:r w:rsidRPr="007E200B">
              <w:rPr>
                <w:rFonts w:ascii="Arial" w:hAnsi="Arial" w:cs="Arial"/>
                <w:sz w:val="20"/>
                <w:szCs w:val="20"/>
              </w:rPr>
              <w:t xml:space="preserve">znajduje się w odległości </w:t>
            </w:r>
            <w:r w:rsidRPr="007E200B">
              <w:rPr>
                <w:rFonts w:ascii="Arial" w:hAnsi="Arial" w:cs="Arial"/>
                <w:sz w:val="20"/>
                <w:szCs w:val="20"/>
                <w:highlight w:val="lightGray"/>
              </w:rPr>
              <w:t>………………..</w:t>
            </w:r>
            <w:r w:rsidRPr="007E200B">
              <w:rPr>
                <w:rFonts w:ascii="Arial" w:hAnsi="Arial" w:cs="Arial"/>
                <w:sz w:val="20"/>
                <w:szCs w:val="20"/>
              </w:rPr>
              <w:t xml:space="preserve"> od ośrodka dotyczącego danej części zamówienia.</w:t>
            </w:r>
          </w:p>
        </w:tc>
      </w:tr>
      <w:tr w:rsidR="00BA655A" w:rsidRPr="002E33F1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A655A" w:rsidRPr="006C56A0" w:rsidRDefault="00BA655A" w:rsidP="00BA655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76340">
              <w:rPr>
                <w:rFonts w:ascii="Arial" w:hAnsi="Arial" w:cs="Arial"/>
                <w:b/>
                <w:sz w:val="24"/>
              </w:rPr>
              <w:t>OŚWIADCZAM</w:t>
            </w:r>
            <w:r>
              <w:rPr>
                <w:rFonts w:ascii="Arial" w:hAnsi="Arial" w:cs="Arial"/>
                <w:b/>
                <w:sz w:val="24"/>
              </w:rPr>
              <w:t>Y</w:t>
            </w:r>
            <w:r w:rsidRPr="00E76340">
              <w:rPr>
                <w:rFonts w:ascii="Arial" w:hAnsi="Arial" w:cs="Arial"/>
                <w:b/>
                <w:sz w:val="24"/>
              </w:rPr>
              <w:t>, ŻE</w:t>
            </w:r>
            <w:r>
              <w:rPr>
                <w:rFonts w:ascii="Arial" w:hAnsi="Arial" w:cs="Arial"/>
                <w:b/>
                <w:sz w:val="24"/>
              </w:rPr>
              <w:t xml:space="preserve">: </w:t>
            </w:r>
          </w:p>
          <w:p w:rsidR="00BA655A" w:rsidRPr="00E76340" w:rsidRDefault="00BA655A" w:rsidP="00882426">
            <w:pPr>
              <w:spacing w:after="0" w:line="240" w:lineRule="auto"/>
              <w:ind w:left="720"/>
              <w:jc w:val="both"/>
              <w:rPr>
                <w:rFonts w:ascii="Arial" w:hAnsi="Arial" w:cs="Arial"/>
                <w:b/>
              </w:rPr>
            </w:pPr>
          </w:p>
        </w:tc>
      </w:tr>
      <w:tr w:rsidR="00BA655A" w:rsidRPr="002E33F1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Default="00BA655A" w:rsidP="0088242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55A" w:rsidRPr="000226CD" w:rsidRDefault="00BA655A" w:rsidP="00BA6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6CD">
              <w:rPr>
                <w:rFonts w:ascii="Arial" w:hAnsi="Arial" w:cs="Arial"/>
                <w:color w:val="000000"/>
                <w:sz w:val="20"/>
                <w:szCs w:val="20"/>
              </w:rPr>
              <w:t>w cenie oferty zostały uwzględnione wszystkie koszty wykonania zamówienia i realizacji przyszłego świadczenia umownego;</w:t>
            </w:r>
          </w:p>
          <w:p w:rsidR="00BA655A" w:rsidRPr="000226CD" w:rsidRDefault="00BA655A" w:rsidP="00BA6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6C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BA655A" w:rsidRPr="000815B7" w:rsidRDefault="00BA655A" w:rsidP="00BA6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zapoznaliśmy się z ZO, akceptujemy je w całości i nie wnosimy do niego zastrzeżeń;</w:t>
            </w:r>
          </w:p>
          <w:p w:rsidR="00BA655A" w:rsidRPr="000815B7" w:rsidRDefault="00BA655A" w:rsidP="00BA6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jesteśmy związani niniejszą ofertą przez okres 30 dni od dnia upływu terminu składania ofert.</w:t>
            </w:r>
          </w:p>
          <w:p w:rsidR="00BA655A" w:rsidRPr="000815B7" w:rsidRDefault="00BA655A" w:rsidP="00BA65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 xml:space="preserve">w przypadku wyboru naszej oferty, wskazujemy następujące osoby do umieszczenia w umowie, jako reprezentacja Wykonawcy, zgodnie z </w:t>
            </w:r>
            <w:r w:rsidRPr="00047422">
              <w:rPr>
                <w:rFonts w:ascii="Arial" w:hAnsi="Arial" w:cs="Arial"/>
                <w:color w:val="000000"/>
                <w:sz w:val="20"/>
                <w:szCs w:val="20"/>
              </w:rPr>
              <w:t xml:space="preserve">wpisem w </w:t>
            </w:r>
            <w:proofErr w:type="spellStart"/>
            <w:r w:rsidRPr="00047422">
              <w:rPr>
                <w:rFonts w:ascii="Arial" w:hAnsi="Arial" w:cs="Arial"/>
                <w:color w:val="000000"/>
                <w:sz w:val="20"/>
                <w:szCs w:val="20"/>
              </w:rPr>
              <w:t>CEiDG</w:t>
            </w:r>
            <w:proofErr w:type="spellEnd"/>
            <w:r w:rsidRPr="00047422">
              <w:rPr>
                <w:rFonts w:ascii="Arial" w:hAnsi="Arial" w:cs="Arial"/>
                <w:color w:val="000000"/>
                <w:sz w:val="20"/>
                <w:szCs w:val="20"/>
              </w:rPr>
              <w:t xml:space="preserve"> / Krajowym Rejestrze Sądowym /udzielonym pełnomocnictwem*:</w:t>
            </w:r>
          </w:p>
          <w:p w:rsidR="00BA655A" w:rsidRPr="000815B7" w:rsidRDefault="00BA655A" w:rsidP="00BA65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sz w:val="20"/>
                <w:szCs w:val="20"/>
              </w:rPr>
              <w:t xml:space="preserve">Imię i nazwisko - ……………………………………. </w:t>
            </w:r>
          </w:p>
          <w:p w:rsidR="00BA655A" w:rsidRPr="000815B7" w:rsidRDefault="00BA655A" w:rsidP="00BA65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stanowisko/funkcja  ………………………………</w:t>
            </w:r>
          </w:p>
          <w:p w:rsidR="00BA655A" w:rsidRDefault="00BA655A" w:rsidP="00BA655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Wraz z ofertą składamy następujące oświadczenia i dokumenty:</w:t>
            </w:r>
          </w:p>
          <w:p w:rsidR="00BA655A" w:rsidRDefault="00BA655A" w:rsidP="0088242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Pr="00B502D3"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  <w:p w:rsidR="00BA655A" w:rsidRDefault="00BA655A" w:rsidP="00882426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:rsidR="00BA655A" w:rsidRPr="006C56A0" w:rsidRDefault="00BA655A" w:rsidP="00882426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:rsidR="00BA655A" w:rsidRPr="00047422" w:rsidRDefault="00BA655A" w:rsidP="00BA65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wypełniliśmy</w:t>
            </w:r>
            <w:r w:rsidRPr="00A037C6">
              <w:rPr>
                <w:rFonts w:ascii="Arial" w:hAnsi="Arial" w:cs="Arial"/>
                <w:color w:val="000000"/>
                <w:sz w:val="20"/>
                <w:szCs w:val="20"/>
              </w:rPr>
              <w:t xml:space="preserve"> obowiązki informacyjne przewidziane w art. 13 lub art. 14 RODO wobec osób fizycznych, od których dane osobowe bezpośrednio lub pośrednio pozyskałem w celu ubiegania się o udzielenie zamówienia public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znego w niniejszym postępowaniu</w:t>
            </w:r>
            <w:r w:rsidRPr="000226CD"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A655A" w:rsidRPr="00047422" w:rsidRDefault="00BA655A" w:rsidP="008824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A655A" w:rsidRPr="00B502D3" w:rsidRDefault="00BA655A" w:rsidP="00882426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7E200B">
              <w:rPr>
                <w:rFonts w:ascii="Arial" w:hAnsi="Arial" w:cs="Arial"/>
                <w:i/>
                <w:color w:val="000000"/>
                <w:sz w:val="18"/>
                <w:szCs w:val="20"/>
              </w:rPr>
              <w:t>Właściwe zaznaczyć</w:t>
            </w:r>
          </w:p>
        </w:tc>
      </w:tr>
      <w:tr w:rsidR="00BA655A" w:rsidRPr="002E33F1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A655A" w:rsidRPr="00A60C27" w:rsidRDefault="00BA655A" w:rsidP="00BA655A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ar-SA"/>
              </w:rPr>
            </w:pPr>
            <w:r w:rsidRPr="00A60C27"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lastRenderedPageBreak/>
              <w:t xml:space="preserve">KRYTERIA UDZIAŁU </w:t>
            </w:r>
            <w:r>
              <w:rPr>
                <w:rFonts w:ascii="Arial" w:eastAsia="Times New Roman" w:hAnsi="Arial" w:cs="Arial"/>
                <w:b/>
                <w:color w:val="FFFFFF"/>
                <w:sz w:val="24"/>
                <w:szCs w:val="20"/>
                <w:lang w:eastAsia="ar-SA"/>
              </w:rPr>
              <w:t>– ASPEKT SPOŁECZNY</w:t>
            </w:r>
          </w:p>
        </w:tc>
      </w:tr>
      <w:tr w:rsidR="00BA655A" w:rsidRPr="002E33F1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Default="00BA655A" w:rsidP="0088242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655A" w:rsidRPr="000E6DEF" w:rsidRDefault="00BA655A" w:rsidP="008824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hAnsi="Arial" w:cs="Arial"/>
                <w:sz w:val="20"/>
                <w:szCs w:val="20"/>
              </w:rPr>
              <w:t xml:space="preserve">Składając ofertę w przedmiotowym zamówieniu </w:t>
            </w:r>
            <w:r w:rsidRPr="000E6DEF">
              <w:rPr>
                <w:rFonts w:ascii="Arial" w:hAnsi="Arial" w:cs="Arial"/>
                <w:b/>
                <w:sz w:val="20"/>
                <w:szCs w:val="20"/>
              </w:rPr>
              <w:t>oświadczam,</w:t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 xml:space="preserve"> że (właściwe podkreślić)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**</w:t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BA655A" w:rsidRPr="000E6DEF" w:rsidRDefault="00BA655A" w:rsidP="00BA655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zatrudni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lub więcej 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ób 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niepełnosprawn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r w:rsidRPr="000E6D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  <w:p w:rsidR="00BA655A" w:rsidRPr="000E6DEF" w:rsidRDefault="00BA655A" w:rsidP="00BA655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6DEF">
              <w:rPr>
                <w:rFonts w:ascii="Arial" w:eastAsia="Times New Roman" w:hAnsi="Arial" w:cs="Arial"/>
                <w:sz w:val="20"/>
                <w:szCs w:val="20"/>
              </w:rPr>
              <w:t>nie zatrudni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am</w:t>
            </w:r>
            <w:r w:rsidRPr="000E6DEF">
              <w:rPr>
                <w:rFonts w:ascii="Arial" w:eastAsia="Times New Roman" w:hAnsi="Arial" w:cs="Arial"/>
                <w:sz w:val="20"/>
                <w:szCs w:val="20"/>
              </w:rPr>
              <w:t xml:space="preserve"> żadnej osoby niepełnosprawnej*</w:t>
            </w:r>
          </w:p>
          <w:p w:rsidR="00BA655A" w:rsidRPr="000E6DEF" w:rsidRDefault="00BA655A" w:rsidP="0088242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55A" w:rsidRPr="007E200B" w:rsidRDefault="00BA655A" w:rsidP="0088242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E200B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7E200B">
              <w:rPr>
                <w:rFonts w:ascii="Arial" w:hAnsi="Arial" w:cs="Arial"/>
                <w:i/>
                <w:sz w:val="16"/>
                <w:szCs w:val="16"/>
              </w:rPr>
              <w:t>Zamawiający rozumie przez osobę niepełnosprawną – osobę spełniającą warunki uzyskania statusu niepełnosprawności określone w ustawie z dnia 27 sierpnia 1997 r. o rehabilitacji zawodowej i społecznej oraz zatrudnianiu osób niepełnosprawnych (</w:t>
            </w:r>
            <w:r w:rsidRPr="007E200B">
              <w:rPr>
                <w:rFonts w:ascii="Arial" w:hAnsi="Arial" w:cs="Arial"/>
                <w:i/>
                <w:color w:val="0D0D0D"/>
                <w:sz w:val="16"/>
                <w:szCs w:val="16"/>
              </w:rPr>
              <w:t>Dz.U. 2018 poz. 511 ze zm.)</w:t>
            </w:r>
            <w:r w:rsidRPr="007E200B">
              <w:rPr>
                <w:rFonts w:ascii="Arial" w:hAnsi="Arial" w:cs="Arial"/>
                <w:i/>
                <w:sz w:val="16"/>
                <w:szCs w:val="16"/>
              </w:rPr>
              <w:t xml:space="preserve"> lub we właściwych przepisach państw członkowskich Unii Europejskiej, Europejskiego Obszaru Gospodarczego lub państw, z którymi UE zawarła umowy o równym traktowaniu przedsiębiorców w dostępie do zamówień publicznych; status niepełnosprawnego, określony jest posiadanym orzeczeniem o niepełnosprawności orzeczonym przez zespół do spraw orzekania o niepełnosprawności, lub orzeczeniem o całkowitej lub częściowej niezdolności do pracy przez lekarza orzecznika Zakładu Ubezpieczeń Społecznych.</w:t>
            </w:r>
          </w:p>
          <w:p w:rsidR="00BA655A" w:rsidRPr="00230589" w:rsidRDefault="00BA655A" w:rsidP="0088242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00B">
              <w:rPr>
                <w:rFonts w:ascii="Arial" w:hAnsi="Arial" w:cs="Arial"/>
                <w:i/>
                <w:sz w:val="16"/>
                <w:szCs w:val="16"/>
              </w:rPr>
              <w:t>**Brak złożenia oświadczenia, zostanie uznane przez Zamawiającego za zamiar wykonania zamówienia bez zatrudniania osoby niepełnosprawnej. W takim przypadku Wykonawca otrzyma w przedmiotowym kryterium 0 punktów.</w:t>
            </w:r>
          </w:p>
        </w:tc>
      </w:tr>
      <w:tr w:rsidR="00BA655A" w:rsidRPr="00E76340" w:rsidTr="00882426">
        <w:trPr>
          <w:gridAfter w:val="1"/>
          <w:wAfter w:w="25" w:type="dxa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A655A" w:rsidRPr="007A238D" w:rsidRDefault="00BA655A" w:rsidP="00BA655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A238D">
              <w:rPr>
                <w:rFonts w:ascii="Arial" w:hAnsi="Arial" w:cs="Arial"/>
                <w:b/>
                <w:color w:val="FFFFFF"/>
                <w:sz w:val="24"/>
                <w:szCs w:val="20"/>
              </w:rPr>
              <w:t>PODPIS I PIECZĘĆ WYKONAWCY</w:t>
            </w:r>
          </w:p>
        </w:tc>
      </w:tr>
      <w:tr w:rsidR="00BA655A" w:rsidRPr="000815B7" w:rsidTr="00882426">
        <w:trPr>
          <w:gridAfter w:val="1"/>
          <w:wAfter w:w="25" w:type="dxa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55A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55A" w:rsidRPr="000815B7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55A" w:rsidRPr="000815B7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</w:t>
            </w:r>
          </w:p>
          <w:p w:rsidR="00BA655A" w:rsidRPr="000815B7" w:rsidRDefault="00BA655A" w:rsidP="008824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655A" w:rsidRDefault="00BA655A" w:rsidP="0088242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BA655A" w:rsidRDefault="00BA655A" w:rsidP="0088242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BA655A" w:rsidRPr="000815B7" w:rsidRDefault="00BA655A" w:rsidP="0088242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BA655A" w:rsidRPr="000815B7" w:rsidRDefault="00BA655A" w:rsidP="00BA655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………………………………………………………….</w:t>
            </w:r>
          </w:p>
          <w:p w:rsidR="00BA655A" w:rsidRPr="000815B7" w:rsidRDefault="00BA655A" w:rsidP="00BA655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0815B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(Podpis Wykonawcy/ Pełnomocnika)</w:t>
            </w:r>
          </w:p>
        </w:tc>
      </w:tr>
    </w:tbl>
    <w:p w:rsidR="00BA655A" w:rsidRDefault="00BA655A" w:rsidP="00BA655A">
      <w:pPr>
        <w:keepNext/>
        <w:spacing w:after="0" w:line="240" w:lineRule="auto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p w:rsidR="00BA655A" w:rsidRDefault="00BA655A" w:rsidP="00BA655A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</w:p>
    <w:p w:rsidR="00BB7054" w:rsidRDefault="00BB7054" w:rsidP="00BA655A"/>
    <w:sectPr w:rsidR="00BB7054" w:rsidSect="00AD2F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C3" w:rsidRDefault="00A540C3" w:rsidP="00BA655A">
      <w:pPr>
        <w:spacing w:after="0" w:line="240" w:lineRule="auto"/>
      </w:pPr>
      <w:r>
        <w:separator/>
      </w:r>
    </w:p>
  </w:endnote>
  <w:endnote w:type="continuationSeparator" w:id="0">
    <w:p w:rsidR="00A540C3" w:rsidRDefault="00A540C3" w:rsidP="00BA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C3" w:rsidRDefault="00A540C3" w:rsidP="00BA655A">
      <w:pPr>
        <w:spacing w:after="0" w:line="240" w:lineRule="auto"/>
      </w:pPr>
      <w:r>
        <w:separator/>
      </w:r>
    </w:p>
  </w:footnote>
  <w:footnote w:type="continuationSeparator" w:id="0">
    <w:p w:rsidR="00A540C3" w:rsidRDefault="00A540C3" w:rsidP="00BA655A">
      <w:pPr>
        <w:spacing w:after="0" w:line="240" w:lineRule="auto"/>
      </w:pPr>
      <w:r>
        <w:continuationSeparator/>
      </w:r>
    </w:p>
  </w:footnote>
  <w:footnote w:id="1">
    <w:p w:rsidR="00BA655A" w:rsidRPr="0012691D" w:rsidRDefault="00BA655A" w:rsidP="00BA655A">
      <w:pPr>
        <w:pStyle w:val="Tekstprzypisudolnego"/>
        <w:spacing w:after="0" w:line="240" w:lineRule="auto"/>
        <w:rPr>
          <w:rFonts w:ascii="Arial" w:hAnsi="Arial" w:cs="Arial"/>
          <w:i/>
        </w:rPr>
      </w:pPr>
      <w:r w:rsidRPr="007E200B">
        <w:rPr>
          <w:rStyle w:val="Odwoanieprzypisudolnego"/>
          <w:rFonts w:ascii="Arial" w:hAnsi="Arial" w:cs="Arial"/>
          <w:i/>
          <w:sz w:val="16"/>
        </w:rPr>
        <w:footnoteRef/>
      </w:r>
      <w:r w:rsidRPr="007E200B">
        <w:rPr>
          <w:rFonts w:ascii="Arial" w:hAnsi="Arial" w:cs="Arial"/>
          <w:i/>
          <w:sz w:val="16"/>
        </w:rPr>
        <w:t xml:space="preserve"> W przypadku oferty wspólnej należy podać dane dotyczące pełnomocnika Wykonawcy.</w:t>
      </w:r>
    </w:p>
  </w:footnote>
  <w:footnote w:id="2">
    <w:p w:rsidR="00BA655A" w:rsidRPr="000E6DEF" w:rsidRDefault="00BA655A" w:rsidP="00BA655A">
      <w:pPr>
        <w:pStyle w:val="Tekstprzypisudolnego"/>
        <w:spacing w:after="0" w:line="240" w:lineRule="auto"/>
        <w:ind w:right="-569"/>
        <w:jc w:val="both"/>
        <w:rPr>
          <w:rFonts w:ascii="Arial" w:hAnsi="Arial" w:cs="Arial"/>
          <w:sz w:val="16"/>
          <w:szCs w:val="16"/>
        </w:rPr>
      </w:pPr>
      <w:r w:rsidRPr="00D51C66">
        <w:rPr>
          <w:rStyle w:val="Odwoanieprzypisudolnego"/>
          <w:rFonts w:ascii="Arial" w:hAnsi="Arial" w:cs="Arial"/>
          <w:i/>
          <w:szCs w:val="16"/>
        </w:rPr>
        <w:footnoteRef/>
      </w:r>
      <w:r w:rsidRPr="00D51C66">
        <w:rPr>
          <w:rFonts w:ascii="Arial" w:hAnsi="Arial" w:cs="Arial"/>
          <w:i/>
          <w:szCs w:val="16"/>
        </w:rPr>
        <w:t xml:space="preserve"> </w:t>
      </w:r>
      <w:r w:rsidRPr="000E6DEF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42" w:rsidRDefault="00475A42">
    <w:pPr>
      <w:pStyle w:val="Nagwek"/>
    </w:pPr>
    <w:r>
      <w:rPr>
        <w:noProof/>
      </w:rPr>
      <w:drawing>
        <wp:inline distT="0" distB="0" distL="0" distR="0">
          <wp:extent cx="5760720" cy="75222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906BD"/>
    <w:multiLevelType w:val="hybridMultilevel"/>
    <w:tmpl w:val="AB9C2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062D5"/>
    <w:multiLevelType w:val="hybridMultilevel"/>
    <w:tmpl w:val="642668A0"/>
    <w:lvl w:ilvl="0" w:tplc="1EE6C5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396FCA"/>
    <w:multiLevelType w:val="hybridMultilevel"/>
    <w:tmpl w:val="0698781E"/>
    <w:lvl w:ilvl="0" w:tplc="A5B46A0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55A"/>
    <w:rsid w:val="00475A42"/>
    <w:rsid w:val="007E200B"/>
    <w:rsid w:val="00A540C3"/>
    <w:rsid w:val="00AD2F7D"/>
    <w:rsid w:val="00BA655A"/>
    <w:rsid w:val="00BB7054"/>
    <w:rsid w:val="00E8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F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"/>
    <w:basedOn w:val="Normalny"/>
    <w:link w:val="AkapitzlistZnak"/>
    <w:uiPriority w:val="99"/>
    <w:qFormat/>
    <w:rsid w:val="00BA655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BA655A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655A"/>
    <w:rPr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655A"/>
    <w:rPr>
      <w:sz w:val="20"/>
      <w:szCs w:val="20"/>
    </w:rPr>
  </w:style>
  <w:style w:type="character" w:styleId="Odwoanieprzypisudolnego">
    <w:name w:val="footnote reference"/>
    <w:uiPriority w:val="99"/>
    <w:unhideWhenUsed/>
    <w:rsid w:val="00BA655A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"/>
    <w:link w:val="Akapitzlist"/>
    <w:uiPriority w:val="99"/>
    <w:qFormat/>
    <w:rsid w:val="00BA655A"/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75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5A42"/>
  </w:style>
  <w:style w:type="paragraph" w:styleId="Stopka">
    <w:name w:val="footer"/>
    <w:basedOn w:val="Normalny"/>
    <w:link w:val="StopkaZnak"/>
    <w:uiPriority w:val="99"/>
    <w:semiHidden/>
    <w:unhideWhenUsed/>
    <w:rsid w:val="00475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5A42"/>
  </w:style>
  <w:style w:type="paragraph" w:styleId="Tekstdymka">
    <w:name w:val="Balloon Text"/>
    <w:basedOn w:val="Normalny"/>
    <w:link w:val="TekstdymkaZnak"/>
    <w:uiPriority w:val="99"/>
    <w:semiHidden/>
    <w:unhideWhenUsed/>
    <w:rsid w:val="0047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1076</Words>
  <Characters>6460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systa</dc:creator>
  <cp:keywords/>
  <dc:description/>
  <cp:lastModifiedBy>sylsta</cp:lastModifiedBy>
  <cp:revision>4</cp:revision>
  <dcterms:created xsi:type="dcterms:W3CDTF">2019-07-11T06:47:00Z</dcterms:created>
  <dcterms:modified xsi:type="dcterms:W3CDTF">2019-07-18T07:25:00Z</dcterms:modified>
</cp:coreProperties>
</file>